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2EA" w:rsidRPr="00DB45C9" w:rsidRDefault="008B22EA" w:rsidP="008B22EA">
      <w:pPr>
        <w:jc w:val="center"/>
        <w:rPr>
          <w:sz w:val="24"/>
          <w:szCs w:val="24"/>
        </w:rPr>
      </w:pPr>
      <w:r w:rsidRPr="00DB45C9">
        <w:rPr>
          <w:sz w:val="24"/>
          <w:szCs w:val="24"/>
        </w:rPr>
        <w:t>REQUERIMENTO</w:t>
      </w:r>
    </w:p>
    <w:p w:rsidR="008B22EA" w:rsidRPr="00DB45C9" w:rsidRDefault="008B22EA" w:rsidP="008B22EA">
      <w:pPr>
        <w:rPr>
          <w:sz w:val="24"/>
          <w:szCs w:val="24"/>
        </w:rPr>
      </w:pPr>
    </w:p>
    <w:p w:rsidR="008B22EA" w:rsidRPr="00DB45C9" w:rsidRDefault="001F23A8" w:rsidP="008B22EA">
      <w:pPr>
        <w:rPr>
          <w:sz w:val="24"/>
          <w:szCs w:val="24"/>
        </w:rPr>
      </w:pPr>
      <w:r w:rsidRPr="00DB45C9">
        <w:rPr>
          <w:sz w:val="24"/>
          <w:szCs w:val="24"/>
        </w:rPr>
        <w:t>À Presidência da Câmara Municipal de Rio Branco/AC</w:t>
      </w:r>
    </w:p>
    <w:p w:rsidR="001F23A8" w:rsidRPr="00DB45C9" w:rsidRDefault="001F23A8" w:rsidP="00242A80">
      <w:pPr>
        <w:jc w:val="both"/>
        <w:rPr>
          <w:sz w:val="24"/>
          <w:szCs w:val="24"/>
        </w:rPr>
      </w:pPr>
    </w:p>
    <w:p w:rsidR="00E6223B" w:rsidRPr="00DB45C9" w:rsidRDefault="001F23A8" w:rsidP="00B01A9A">
      <w:pPr>
        <w:jc w:val="both"/>
        <w:rPr>
          <w:sz w:val="24"/>
          <w:szCs w:val="24"/>
        </w:rPr>
      </w:pPr>
      <w:r w:rsidRPr="00DB45C9">
        <w:rPr>
          <w:sz w:val="24"/>
          <w:szCs w:val="24"/>
        </w:rPr>
        <w:t xml:space="preserve">Eu, </w:t>
      </w:r>
      <w:sdt>
        <w:sdtPr>
          <w:rPr>
            <w:sz w:val="24"/>
            <w:szCs w:val="24"/>
          </w:rPr>
          <w:id w:val="-1762138768"/>
          <w:placeholder>
            <w:docPart w:val="DefaultPlaceholder_1081868574"/>
          </w:placeholder>
          <w:text/>
        </w:sdtPr>
        <w:sdtEndPr/>
        <w:sdtContent>
          <w:r w:rsidRPr="00DB45C9">
            <w:rPr>
              <w:sz w:val="24"/>
              <w:szCs w:val="24"/>
            </w:rPr>
            <w:t>Fulano</w:t>
          </w:r>
          <w:r w:rsidR="0054728F" w:rsidRPr="00DB45C9">
            <w:rPr>
              <w:sz w:val="24"/>
              <w:szCs w:val="24"/>
            </w:rPr>
            <w:t xml:space="preserve"> de Tal</w:t>
          </w:r>
        </w:sdtContent>
      </w:sdt>
      <w:r w:rsidRPr="00DB45C9">
        <w:rPr>
          <w:sz w:val="24"/>
          <w:szCs w:val="24"/>
        </w:rPr>
        <w:t xml:space="preserve">, matrícula nº </w:t>
      </w:r>
      <w:sdt>
        <w:sdtPr>
          <w:rPr>
            <w:sz w:val="24"/>
            <w:szCs w:val="24"/>
          </w:rPr>
          <w:id w:val="1787390356"/>
          <w:placeholder>
            <w:docPart w:val="DefaultPlaceholder_1081868574"/>
          </w:placeholder>
          <w:text/>
        </w:sdtPr>
        <w:sdtEndPr/>
        <w:sdtContent>
          <w:r w:rsidRPr="00DB45C9">
            <w:rPr>
              <w:sz w:val="24"/>
              <w:szCs w:val="24"/>
            </w:rPr>
            <w:t>XXX</w:t>
          </w:r>
        </w:sdtContent>
      </w:sdt>
      <w:r w:rsidRPr="00DB45C9">
        <w:rPr>
          <w:sz w:val="24"/>
          <w:szCs w:val="24"/>
        </w:rPr>
        <w:t>, ocupante do cargo de</w:t>
      </w:r>
      <w:r w:rsidR="003E3BE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398279292"/>
          <w:placeholder>
            <w:docPart w:val="77D32CB0D3F1430DA29B734CA8DC80B1"/>
          </w:placeholder>
          <w:showingPlcHdr/>
          <w:dropDownList>
            <w:listItem w:value="Escolher um item."/>
            <w:listItem w:displayText="Agente Legislativo" w:value="Agente Legislativo"/>
            <w:listItem w:displayText="Agente Legislativo - Polícia Legislativa" w:value="Agente Legislativo - Polícia Legislativa"/>
            <w:listItem w:displayText="Agente Legislativo - Tradutor Intérprete de Línguas e Sinais" w:value="Agente Legislativo - Tradutor Intérprete de Línguas e Sinais"/>
            <w:listItem w:displayText="Auxiliar Legislativo" w:value="Auxiliar Legislativo"/>
            <w:listItem w:displayText="Auxiliar Legislativo - Servente" w:value="Auxiliar Legislativo - Servente"/>
            <w:listItem w:displayText="Auxiliar Legislativo - Vigia" w:value="Auxiliar Legislativo - Vigia"/>
            <w:listItem w:displayText="Analista Legislativo" w:value="Analista Legislativo"/>
            <w:listItem w:displayText="Analista Legislativo - Administração" w:value="Analista Legislativo - Administração"/>
            <w:listItem w:displayText="Analista Legislativo - Contabilidade" w:value="Analista Legislativo - Contabilidade"/>
            <w:listItem w:displayText="Analista Legislativo - Direito" w:value="Analista Legislativo - Direito"/>
            <w:listItem w:displayText="Analista Legislativo - Gestão de Pessoas" w:value="Analista Legislativo - Gestão de Pessoas"/>
            <w:listItem w:displayText="Analista Legislativo - Gestão Pública" w:value="Analista Legislativo - Gestão Pública"/>
            <w:listItem w:displayText="Analista Legislativo - Logística" w:value="Analista Legislativo - Logística"/>
            <w:listItem w:displayText="Analista Legislativo - Redação e Revisão" w:value="Analista Legislativo - Redação e Revisão"/>
            <w:listItem w:displayText="Analista Legislativo - Taquigrafia" w:value="Analista Legislativo - Taquigrafia"/>
            <w:listItem w:displayText="Analista Legislativo - Tecnologia da Informação (manutenção)" w:value="Analista Legislativo - Tecnologia da Informação (manutenção)"/>
            <w:listItem w:displayText="Analista Legislativo - Tecnologia da Informação (redes)" w:value="Analista Legislativo - Tecnologia da Informação (redes)"/>
            <w:listItem w:displayText="Procurador-Geral" w:value="Procurador-Geral"/>
            <w:listItem w:displayText="Procurador Judicial e Administrativo" w:value="Procurador Judicial e Administrativo"/>
            <w:listItem w:displayText="Procurador Legislativo" w:value="Procurador Legislativo"/>
          </w:dropDownList>
        </w:sdtPr>
        <w:sdtContent>
          <w:r w:rsidR="003E3BE8" w:rsidRPr="00CC6B8F">
            <w:rPr>
              <w:rStyle w:val="TextodoEspaoReservado"/>
              <w:sz w:val="24"/>
              <w:szCs w:val="24"/>
            </w:rPr>
            <w:t>Escolher um item.</w:t>
          </w:r>
        </w:sdtContent>
      </w:sdt>
      <w:r w:rsidRPr="00DB45C9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796261605"/>
          <w:placeholder>
            <w:docPart w:val="D99164B6CAAA48B09EF096A334E52534"/>
          </w:placeholder>
          <w:showingPlcHdr/>
          <w:dropDownList>
            <w:listItem w:value="Escolher um item."/>
            <w:listItem w:displayText="admitido" w:value="admitido"/>
            <w:listItem w:displayText="admitida" w:value="admitida"/>
          </w:dropDownList>
        </w:sdtPr>
        <w:sdtContent>
          <w:r w:rsidR="003E3BE8" w:rsidRPr="00D376F1">
            <w:rPr>
              <w:rStyle w:val="TextodoEspaoReservado"/>
            </w:rPr>
            <w:t>Escolher um item.</w:t>
          </w:r>
        </w:sdtContent>
      </w:sdt>
      <w:r w:rsidR="003E3BE8" w:rsidRPr="00DB45C9">
        <w:rPr>
          <w:sz w:val="24"/>
          <w:szCs w:val="24"/>
        </w:rPr>
        <w:t xml:space="preserve"> </w:t>
      </w:r>
      <w:r w:rsidR="00102E79" w:rsidRPr="00DB45C9">
        <w:rPr>
          <w:sz w:val="24"/>
          <w:szCs w:val="24"/>
        </w:rPr>
        <w:t>em</w:t>
      </w:r>
      <w:r w:rsidR="003E3BE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474284384"/>
          <w:placeholder>
            <w:docPart w:val="DefaultPlaceholder_1081868574"/>
          </w:placeholder>
          <w:text/>
        </w:sdtPr>
        <w:sdtContent>
          <w:r w:rsidR="003E3BE8">
            <w:rPr>
              <w:sz w:val="24"/>
              <w:szCs w:val="24"/>
            </w:rPr>
            <w:t>XX/XX/XXXX</w:t>
          </w:r>
        </w:sdtContent>
      </w:sdt>
      <w:r w:rsidR="00102E79" w:rsidRPr="00DB45C9">
        <w:rPr>
          <w:sz w:val="24"/>
          <w:szCs w:val="24"/>
        </w:rPr>
        <w:t xml:space="preserve">, atualmente </w:t>
      </w:r>
      <w:sdt>
        <w:sdtPr>
          <w:rPr>
            <w:sz w:val="24"/>
            <w:szCs w:val="24"/>
          </w:rPr>
          <w:id w:val="-1719506013"/>
          <w:placeholder>
            <w:docPart w:val="705E2565AB794074B184989062D9A587"/>
          </w:placeholder>
          <w:showingPlcHdr/>
          <w:dropDownList>
            <w:listItem w:value="Escolher um item."/>
            <w:listItem w:displayText="lotado" w:value="lotado"/>
            <w:listItem w:displayText="lotada" w:value="lotada"/>
          </w:dropDownList>
        </w:sdtPr>
        <w:sdtContent>
          <w:r w:rsidR="003E3BE8" w:rsidRPr="00D376F1">
            <w:rPr>
              <w:rStyle w:val="TextodoEspaoReservado"/>
            </w:rPr>
            <w:t>Escolher um item.</w:t>
          </w:r>
        </w:sdtContent>
      </w:sdt>
      <w:r w:rsidR="003E3BE8" w:rsidRPr="00DB45C9">
        <w:rPr>
          <w:sz w:val="24"/>
          <w:szCs w:val="24"/>
        </w:rPr>
        <w:t xml:space="preserve"> </w:t>
      </w:r>
      <w:r w:rsidR="00102E79" w:rsidRPr="00DB45C9">
        <w:rPr>
          <w:sz w:val="24"/>
          <w:szCs w:val="24"/>
        </w:rPr>
        <w:t xml:space="preserve">na </w:t>
      </w:r>
      <w:sdt>
        <w:sdtPr>
          <w:rPr>
            <w:sz w:val="24"/>
            <w:szCs w:val="24"/>
          </w:rPr>
          <w:id w:val="1772977026"/>
          <w:placeholder>
            <w:docPart w:val="DefaultPlaceholder_1081868575"/>
          </w:placeholder>
          <w:showingPlcHdr/>
          <w:dropDownList>
            <w:listItem w:value="Escolher um item."/>
            <w:listItem w:displayText="Assessoria de Imprensa e Cerimonial" w:value="Assessoria de Imprensa e Cerimonial"/>
            <w:listItem w:displayText="Controladoria-Geral" w:value="Controladoria-Geral"/>
            <w:listItem w:displayText="Coordenadoria Contábil" w:value="Coordenadoria Contábil"/>
            <w:listItem w:displayText="Coordenadoria de Comissões" w:value="Coordenadoria de Comissões"/>
            <w:listItem w:displayText="Coordenadoria de Contratações" w:value="Coordenadoria de Contratações"/>
            <w:listItem w:displayText="Coordenadoria de Gestão Documental, Patrimonial e de Infraestrutura" w:value="Coordenadoria de Gestão Documental, Patrimonial e de Infraestrutura"/>
            <w:listItem w:displayText="Coordenadoria de Gestão de Pessoas" w:value="Coordenadoria de Gestão de Pessoas"/>
            <w:listItem w:displayText="Coordenadoria de Licitações" w:value="Coordenadoria de Licitações"/>
            <w:listItem w:displayText="Coordenadoria de Registros e Pronunciamentos" w:value="Coordenadoria de Registros e Pronunciamentos"/>
            <w:listItem w:displayText="Coordenadoria Técnica-Legislativa" w:value="Coordenadoria Técnica-Legislativa"/>
            <w:listItem w:displayText="Coordenadoria de Tecnologia da Informação e Inovação" w:value="Coordenadoria de Tecnologia da Informação e Inovação"/>
            <w:listItem w:displayText="Diretoria Executiva" w:value="Diretoria Executiva"/>
            <w:listItem w:displayText="Diretoria Financeira" w:value="Diretoria Financeira"/>
            <w:listItem w:displayText="Diretoria Legislativa" w:value="Diretoria Legislativa"/>
            <w:listItem w:displayText="Escola do Legislativo" w:value="Escola do Legislativo"/>
            <w:listItem w:displayText="Ouvidoria-Geral" w:value="Ouvidoria-Geral"/>
            <w:listItem w:displayText="Polícia Legislativa" w:value="Polícia Legislativa"/>
            <w:listItem w:displayText="Presidência" w:value="Presidência"/>
            <w:listItem w:displayText="Primeira-Secretaria" w:value="Primeira-Secretaria"/>
            <w:listItem w:displayText="Procuradoria Especial da Mulher" w:value="Procuradoria Especial da Mulher"/>
            <w:listItem w:displayText="Procuradoria-Geral" w:value="Procuradoria-Geral"/>
            <w:listItem w:displayText="Segunda-Secretaria" w:value="Segunda-Secretaria"/>
            <w:listItem w:displayText="Vice-Presidência" w:value="Vice-Presidência"/>
          </w:dropDownList>
        </w:sdtPr>
        <w:sdtEndPr/>
        <w:sdtContent>
          <w:r w:rsidR="0054728F" w:rsidRPr="00DB45C9">
            <w:rPr>
              <w:rStyle w:val="TextodoEspaoReservado"/>
              <w:sz w:val="24"/>
              <w:szCs w:val="24"/>
            </w:rPr>
            <w:t>Escolher um item.</w:t>
          </w:r>
        </w:sdtContent>
      </w:sdt>
      <w:r w:rsidRPr="00DB45C9">
        <w:rPr>
          <w:sz w:val="24"/>
          <w:szCs w:val="24"/>
        </w:rPr>
        <w:t>, venho, respeitosamente, à presença de Vossa Senhoria requerer a</w:t>
      </w:r>
      <w:r w:rsidR="00F94F2B" w:rsidRPr="00DB45C9">
        <w:rPr>
          <w:sz w:val="24"/>
          <w:szCs w:val="24"/>
        </w:rPr>
        <w:t xml:space="preserve"> </w:t>
      </w:r>
      <w:r w:rsidR="00952776">
        <w:t>progressão funcional da letra “</w:t>
      </w:r>
      <w:sdt>
        <w:sdtPr>
          <w:id w:val="-10694996"/>
          <w:placeholder>
            <w:docPart w:val="DefaultPlaceholder_1081868574"/>
          </w:placeholder>
          <w:text/>
        </w:sdtPr>
        <w:sdtEndPr/>
        <w:sdtContent>
          <w:r w:rsidR="00952776">
            <w:t>X</w:t>
          </w:r>
        </w:sdtContent>
      </w:sdt>
      <w:r w:rsidR="00952776">
        <w:t xml:space="preserve">” para a letra </w:t>
      </w:r>
      <w:sdt>
        <w:sdtPr>
          <w:rPr>
            <w:b/>
          </w:rPr>
          <w:id w:val="769046741"/>
          <w:placeholder>
            <w:docPart w:val="DefaultPlaceholder_1081868574"/>
          </w:placeholder>
          <w:text/>
        </w:sdtPr>
        <w:sdtEndPr/>
        <w:sdtContent>
          <w:r w:rsidR="00952776">
            <w:rPr>
              <w:b/>
            </w:rPr>
            <w:t>“</w:t>
          </w:r>
          <w:r w:rsidR="003E3BE8">
            <w:rPr>
              <w:b/>
            </w:rPr>
            <w:t>Y</w:t>
          </w:r>
          <w:r w:rsidR="00952776" w:rsidRPr="00952776">
            <w:rPr>
              <w:b/>
            </w:rPr>
            <w:t>”</w:t>
          </w:r>
        </w:sdtContent>
      </w:sdt>
      <w:r w:rsidR="00952776">
        <w:t xml:space="preserve"> da tabela salarial dos servidores do quadro permanente desta Câmara</w:t>
      </w:r>
      <w:r w:rsidR="00B01A9A" w:rsidRPr="00DB45C9">
        <w:rPr>
          <w:sz w:val="24"/>
          <w:szCs w:val="24"/>
        </w:rPr>
        <w:t xml:space="preserve">, </w:t>
      </w:r>
      <w:r w:rsidR="00952776">
        <w:rPr>
          <w:sz w:val="24"/>
          <w:szCs w:val="24"/>
        </w:rPr>
        <w:t>nos termos da legislação vigente.</w:t>
      </w:r>
    </w:p>
    <w:p w:rsidR="00B01A9A" w:rsidRPr="00DB45C9" w:rsidRDefault="00B01A9A" w:rsidP="008B22EA">
      <w:pPr>
        <w:rPr>
          <w:sz w:val="24"/>
          <w:szCs w:val="24"/>
        </w:rPr>
      </w:pPr>
    </w:p>
    <w:p w:rsidR="008B22EA" w:rsidRPr="00DB45C9" w:rsidRDefault="008B22EA" w:rsidP="008B22EA">
      <w:pPr>
        <w:rPr>
          <w:sz w:val="24"/>
          <w:szCs w:val="24"/>
        </w:rPr>
      </w:pPr>
      <w:r w:rsidRPr="00DB45C9">
        <w:rPr>
          <w:sz w:val="24"/>
          <w:szCs w:val="24"/>
        </w:rPr>
        <w:t>Nestes termos,</w:t>
      </w:r>
    </w:p>
    <w:p w:rsidR="008B22EA" w:rsidRPr="00DB45C9" w:rsidRDefault="008B22EA" w:rsidP="008B22EA">
      <w:pPr>
        <w:rPr>
          <w:sz w:val="24"/>
          <w:szCs w:val="24"/>
        </w:rPr>
      </w:pPr>
      <w:r w:rsidRPr="00DB45C9">
        <w:rPr>
          <w:sz w:val="24"/>
          <w:szCs w:val="24"/>
        </w:rPr>
        <w:t>Pede deferimento.</w:t>
      </w:r>
    </w:p>
    <w:p w:rsidR="00CA0D57" w:rsidRPr="00DB45C9" w:rsidRDefault="00CA0D57" w:rsidP="008B22EA">
      <w:pPr>
        <w:rPr>
          <w:sz w:val="24"/>
          <w:szCs w:val="24"/>
        </w:rPr>
      </w:pPr>
    </w:p>
    <w:p w:rsidR="008B22EA" w:rsidRPr="00DB45C9" w:rsidRDefault="008B22EA" w:rsidP="001F23A8">
      <w:pPr>
        <w:jc w:val="right"/>
        <w:rPr>
          <w:sz w:val="24"/>
          <w:szCs w:val="24"/>
        </w:rPr>
      </w:pPr>
      <w:r w:rsidRPr="00DB45C9">
        <w:rPr>
          <w:sz w:val="24"/>
          <w:szCs w:val="24"/>
        </w:rPr>
        <w:t xml:space="preserve">Rio Branco/AC, </w:t>
      </w:r>
      <w:sdt>
        <w:sdtPr>
          <w:rPr>
            <w:sz w:val="24"/>
            <w:szCs w:val="24"/>
          </w:rPr>
          <w:id w:val="-1744329731"/>
          <w:placeholder>
            <w:docPart w:val="DefaultPlaceholder_1081868576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0F66F5" w:rsidRPr="00DB45C9">
            <w:rPr>
              <w:rStyle w:val="TextodoEspaoReservado"/>
              <w:sz w:val="24"/>
              <w:szCs w:val="24"/>
            </w:rPr>
            <w:t>Clique aqui para inserir uma data.</w:t>
          </w:r>
        </w:sdtContent>
      </w:sdt>
    </w:p>
    <w:p w:rsidR="008B22EA" w:rsidRPr="00DB45C9" w:rsidRDefault="008B22EA" w:rsidP="008B22EA">
      <w:pPr>
        <w:rPr>
          <w:sz w:val="24"/>
          <w:szCs w:val="24"/>
        </w:rPr>
      </w:pPr>
    </w:p>
    <w:p w:rsidR="008B22EA" w:rsidRPr="00DB45C9" w:rsidRDefault="008B22EA" w:rsidP="008B22EA">
      <w:pPr>
        <w:rPr>
          <w:sz w:val="24"/>
          <w:szCs w:val="24"/>
        </w:rPr>
      </w:pPr>
    </w:p>
    <w:sdt>
      <w:sdtPr>
        <w:rPr>
          <w:sz w:val="24"/>
          <w:szCs w:val="24"/>
        </w:rPr>
        <w:id w:val="-1772235699"/>
        <w:placeholder>
          <w:docPart w:val="DefaultPlaceholder_1081868574"/>
        </w:placeholder>
        <w:text/>
      </w:sdtPr>
      <w:sdtEndPr/>
      <w:sdtContent>
        <w:p w:rsidR="00196C0F" w:rsidRPr="00DB45C9" w:rsidRDefault="008B22EA" w:rsidP="00242A80">
          <w:pPr>
            <w:spacing w:after="80"/>
            <w:jc w:val="center"/>
            <w:rPr>
              <w:sz w:val="24"/>
              <w:szCs w:val="24"/>
            </w:rPr>
          </w:pPr>
          <w:r w:rsidRPr="00DB45C9">
            <w:rPr>
              <w:sz w:val="24"/>
              <w:szCs w:val="24"/>
            </w:rPr>
            <w:t>Fulano</w:t>
          </w:r>
        </w:p>
      </w:sdtContent>
    </w:sdt>
    <w:p w:rsidR="003E3BE8" w:rsidRDefault="003E3BE8" w:rsidP="003E3BE8">
      <w:pPr>
        <w:spacing w:after="80"/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id w:val="1906262096"/>
          <w:placeholder>
            <w:docPart w:val="3A9CC40344974BF1AE2CE70BADF7F51C"/>
          </w:placeholder>
          <w:showingPlcHdr/>
          <w:dropDownList>
            <w:listItem w:value="Escolher um item."/>
            <w:listItem w:displayText="Agente Legislativo" w:value="Agente Legislativo"/>
            <w:listItem w:displayText="Agente Legislativo - Polícia Legislativa" w:value="Agente Legislativo - Polícia Legislativa"/>
            <w:listItem w:displayText="Agente Legislativo - Tradutor Intérprete de Línguas e Sinais" w:value="Agente Legislativo - Tradutor Intérprete de Línguas e Sinais"/>
            <w:listItem w:displayText="Auxiliar Legislativo" w:value="Auxiliar Legislativo"/>
            <w:listItem w:displayText="Auxiliar Legislativo - Servente" w:value="Auxiliar Legislativo - Servente"/>
            <w:listItem w:displayText="Auxiliar Legislativo - Vigia" w:value="Auxiliar Legislativo - Vigia"/>
            <w:listItem w:displayText="Analista Legislativo" w:value="Analista Legislativo"/>
            <w:listItem w:displayText="Analista Legislativo - Administração" w:value="Analista Legislativo - Administração"/>
            <w:listItem w:displayText="Analista Legislativo - Contabilidade" w:value="Analista Legislativo - Contabilidade"/>
            <w:listItem w:displayText="Analista Legislativo - Direito" w:value="Analista Legislativo - Direito"/>
            <w:listItem w:displayText="Analista Legislativo - Gestão de Pessoas" w:value="Analista Legislativo - Gestão de Pessoas"/>
            <w:listItem w:displayText="Analista Legislativo - Gestão Pública" w:value="Analista Legislativo - Gestão Pública"/>
            <w:listItem w:displayText="Analista Legislativo - Logística" w:value="Analista Legislativo - Logística"/>
            <w:listItem w:displayText="Analista Legislativo - Redação e Revisão" w:value="Analista Legislativo - Redação e Revisão"/>
            <w:listItem w:displayText="Analista Legislativo - Taquigrafia" w:value="Analista Legislativo - Taquigrafia"/>
            <w:listItem w:displayText="Analista Legislativo - Tecnologia da Informação (manutenção)" w:value="Analista Legislativo - Tecnologia da Informação (manutenção)"/>
            <w:listItem w:displayText="Analista Legislativo - Tecnologia da Informação (redes)" w:value="Analista Legislativo - Tecnologia da Informação (redes)"/>
            <w:listItem w:displayText="Procurador-Geral" w:value="Procurador-Geral"/>
            <w:listItem w:displayText="Procurador Judicial e Administrativo" w:value="Procurador Judicial e Administrativo"/>
            <w:listItem w:displayText="Procurador Legislativo" w:value="Procurador Legislativo"/>
          </w:dropDownList>
        </w:sdtPr>
        <w:sdtContent>
          <w:r w:rsidRPr="00CC6B8F">
            <w:rPr>
              <w:rStyle w:val="TextodoEspaoReservado"/>
              <w:sz w:val="24"/>
              <w:szCs w:val="24"/>
            </w:rPr>
            <w:t>Escolher um item.</w:t>
          </w:r>
        </w:sdtContent>
      </w:sdt>
    </w:p>
    <w:p w:rsidR="00645BCF" w:rsidRPr="00DB45C9" w:rsidRDefault="008B22EA" w:rsidP="003E3BE8">
      <w:pPr>
        <w:spacing w:after="80"/>
        <w:jc w:val="center"/>
        <w:rPr>
          <w:sz w:val="24"/>
          <w:szCs w:val="24"/>
        </w:rPr>
      </w:pPr>
      <w:r w:rsidRPr="00DB45C9">
        <w:rPr>
          <w:sz w:val="24"/>
          <w:szCs w:val="24"/>
        </w:rPr>
        <w:t xml:space="preserve">Matrícula </w:t>
      </w:r>
      <w:r w:rsidR="000F66F5" w:rsidRPr="00DB45C9">
        <w:rPr>
          <w:sz w:val="24"/>
          <w:szCs w:val="24"/>
        </w:rPr>
        <w:t xml:space="preserve">nº </w:t>
      </w:r>
      <w:sdt>
        <w:sdtPr>
          <w:rPr>
            <w:sz w:val="24"/>
            <w:szCs w:val="24"/>
          </w:rPr>
          <w:id w:val="-2028010703"/>
          <w:placeholder>
            <w:docPart w:val="DefaultPlaceholder_1081868574"/>
          </w:placeholder>
          <w:text/>
        </w:sdtPr>
        <w:sdtEndPr/>
        <w:sdtContent>
          <w:r w:rsidR="000F66F5" w:rsidRPr="00DB45C9">
            <w:rPr>
              <w:sz w:val="24"/>
              <w:szCs w:val="24"/>
            </w:rPr>
            <w:t>XXX</w:t>
          </w:r>
        </w:sdtContent>
      </w:sdt>
    </w:p>
    <w:sectPr w:rsidR="00645BCF" w:rsidRPr="00DB45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E92" w:rsidRDefault="002D3E92" w:rsidP="00C91F55">
      <w:pPr>
        <w:spacing w:after="0" w:line="240" w:lineRule="auto"/>
      </w:pPr>
      <w:r>
        <w:separator/>
      </w:r>
    </w:p>
  </w:endnote>
  <w:endnote w:type="continuationSeparator" w:id="0">
    <w:p w:rsidR="002D3E92" w:rsidRDefault="002D3E92" w:rsidP="00C91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E92" w:rsidRDefault="002D3E92" w:rsidP="00C91F55">
      <w:pPr>
        <w:spacing w:after="0" w:line="240" w:lineRule="auto"/>
      </w:pPr>
      <w:r>
        <w:separator/>
      </w:r>
    </w:p>
  </w:footnote>
  <w:footnote w:type="continuationSeparator" w:id="0">
    <w:p w:rsidR="002D3E92" w:rsidRDefault="002D3E92" w:rsidP="00C91F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yfOEFJzZhiM34P+YTgwpJQZpVtuimQrl83XPNuRXuMfV+H3G+klTwJF7zL2qzJETC+m94kfiOiAB2Mlv+V6YHg==" w:salt="lyugA+mxBX91+ikTfJ9/b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FDF"/>
    <w:rsid w:val="000114E2"/>
    <w:rsid w:val="000160B0"/>
    <w:rsid w:val="000951FB"/>
    <w:rsid w:val="000A18E3"/>
    <w:rsid w:val="000D4FEB"/>
    <w:rsid w:val="000F66F5"/>
    <w:rsid w:val="00102E79"/>
    <w:rsid w:val="00196C0F"/>
    <w:rsid w:val="001E5D38"/>
    <w:rsid w:val="001F23A8"/>
    <w:rsid w:val="00242A80"/>
    <w:rsid w:val="002D3E92"/>
    <w:rsid w:val="003A2764"/>
    <w:rsid w:val="003E3BE8"/>
    <w:rsid w:val="0045362D"/>
    <w:rsid w:val="00484EB5"/>
    <w:rsid w:val="004C6FDF"/>
    <w:rsid w:val="0054728F"/>
    <w:rsid w:val="005F1590"/>
    <w:rsid w:val="00645BCF"/>
    <w:rsid w:val="00694E42"/>
    <w:rsid w:val="006B4A96"/>
    <w:rsid w:val="007938CF"/>
    <w:rsid w:val="00833009"/>
    <w:rsid w:val="008B22EA"/>
    <w:rsid w:val="00952776"/>
    <w:rsid w:val="009719F5"/>
    <w:rsid w:val="00976BF0"/>
    <w:rsid w:val="009809B2"/>
    <w:rsid w:val="009D6386"/>
    <w:rsid w:val="009E4604"/>
    <w:rsid w:val="009E533A"/>
    <w:rsid w:val="00A43BA4"/>
    <w:rsid w:val="00A66C91"/>
    <w:rsid w:val="00AC4512"/>
    <w:rsid w:val="00B01A9A"/>
    <w:rsid w:val="00B818CA"/>
    <w:rsid w:val="00B96F55"/>
    <w:rsid w:val="00C91F55"/>
    <w:rsid w:val="00CA0D57"/>
    <w:rsid w:val="00CC0DD1"/>
    <w:rsid w:val="00CC4180"/>
    <w:rsid w:val="00CF7E70"/>
    <w:rsid w:val="00D27F66"/>
    <w:rsid w:val="00D77894"/>
    <w:rsid w:val="00D9002B"/>
    <w:rsid w:val="00DB45C9"/>
    <w:rsid w:val="00E6223B"/>
    <w:rsid w:val="00EF5CE1"/>
    <w:rsid w:val="00F94F2B"/>
    <w:rsid w:val="00FB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CA6C1-4CF0-4499-8824-2D3929F3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5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D38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D27F66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C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1F55"/>
  </w:style>
  <w:style w:type="paragraph" w:styleId="Rodap">
    <w:name w:val="footer"/>
    <w:basedOn w:val="Normal"/>
    <w:link w:val="RodapChar"/>
    <w:uiPriority w:val="99"/>
    <w:unhideWhenUsed/>
    <w:rsid w:val="00C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1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3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2E183A-D6A2-4922-9499-82457CA607A0}"/>
      </w:docPartPr>
      <w:docPartBody>
        <w:p w:rsidR="003713B4" w:rsidRDefault="000358B7">
          <w:r w:rsidRPr="00D376F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7BFBB4-B9C0-4478-87BD-FA5D6639BB8B}"/>
      </w:docPartPr>
      <w:docPartBody>
        <w:p w:rsidR="003713B4" w:rsidRDefault="000358B7">
          <w:r w:rsidRPr="00D376F1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7A0C98-5811-4141-9864-910098AB6207}"/>
      </w:docPartPr>
      <w:docPartBody>
        <w:p w:rsidR="003713B4" w:rsidRDefault="000358B7">
          <w:r w:rsidRPr="00D376F1">
            <w:rPr>
              <w:rStyle w:val="TextodoEspaoReservado"/>
            </w:rPr>
            <w:t>Escolher um item.</w:t>
          </w:r>
        </w:p>
      </w:docPartBody>
    </w:docPart>
    <w:docPart>
      <w:docPartPr>
        <w:name w:val="77D32CB0D3F1430DA29B734CA8DC80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F233CE-0808-43B6-8BC9-22AD82BB95A4}"/>
      </w:docPartPr>
      <w:docPartBody>
        <w:p w:rsidR="00000000" w:rsidRDefault="00EF64D8" w:rsidP="00EF64D8">
          <w:pPr>
            <w:pStyle w:val="77D32CB0D3F1430DA29B734CA8DC80B1"/>
          </w:pPr>
          <w:r w:rsidRPr="00D376F1">
            <w:rPr>
              <w:rStyle w:val="TextodoEspaoReservado"/>
            </w:rPr>
            <w:t>Escolher um item.</w:t>
          </w:r>
        </w:p>
      </w:docPartBody>
    </w:docPart>
    <w:docPart>
      <w:docPartPr>
        <w:name w:val="3A9CC40344974BF1AE2CE70BADF7F5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86594B-CEC6-4C42-BEC7-31AC8A684228}"/>
      </w:docPartPr>
      <w:docPartBody>
        <w:p w:rsidR="00000000" w:rsidRDefault="00EF64D8" w:rsidP="00EF64D8">
          <w:pPr>
            <w:pStyle w:val="3A9CC40344974BF1AE2CE70BADF7F51C"/>
          </w:pPr>
          <w:r w:rsidRPr="00D376F1">
            <w:rPr>
              <w:rStyle w:val="TextodoEspaoReservado"/>
            </w:rPr>
            <w:t>Escolher um item.</w:t>
          </w:r>
        </w:p>
      </w:docPartBody>
    </w:docPart>
    <w:docPart>
      <w:docPartPr>
        <w:name w:val="D99164B6CAAA48B09EF096A334E525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3C2853-5438-4FEE-83EA-7E79AD0EE8EA}"/>
      </w:docPartPr>
      <w:docPartBody>
        <w:p w:rsidR="00000000" w:rsidRDefault="00EF64D8" w:rsidP="00EF64D8">
          <w:pPr>
            <w:pStyle w:val="D99164B6CAAA48B09EF096A334E52534"/>
          </w:pPr>
          <w:r w:rsidRPr="00D376F1">
            <w:rPr>
              <w:rStyle w:val="TextodoEspaoReservado"/>
            </w:rPr>
            <w:t>Escolher um item.</w:t>
          </w:r>
        </w:p>
      </w:docPartBody>
    </w:docPart>
    <w:docPart>
      <w:docPartPr>
        <w:name w:val="705E2565AB794074B184989062D9A5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85A99A-DD7E-4EE1-9C5A-BD449DBC6179}"/>
      </w:docPartPr>
      <w:docPartBody>
        <w:p w:rsidR="00000000" w:rsidRDefault="00EF64D8" w:rsidP="00EF64D8">
          <w:pPr>
            <w:pStyle w:val="705E2565AB794074B184989062D9A587"/>
          </w:pPr>
          <w:r w:rsidRPr="00D376F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8B7"/>
    <w:rsid w:val="000258B9"/>
    <w:rsid w:val="000358B7"/>
    <w:rsid w:val="000764AC"/>
    <w:rsid w:val="00157CD4"/>
    <w:rsid w:val="003713B4"/>
    <w:rsid w:val="004D63F5"/>
    <w:rsid w:val="00770DF7"/>
    <w:rsid w:val="0094449D"/>
    <w:rsid w:val="009E706A"/>
    <w:rsid w:val="009F0960"/>
    <w:rsid w:val="00BA3ABF"/>
    <w:rsid w:val="00C86AF0"/>
    <w:rsid w:val="00E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F64D8"/>
    <w:rPr>
      <w:color w:val="808080"/>
    </w:rPr>
  </w:style>
  <w:style w:type="paragraph" w:customStyle="1" w:styleId="770E830C96DB4811A098EEA0DE886F96">
    <w:name w:val="770E830C96DB4811A098EEA0DE886F96"/>
    <w:rsid w:val="003713B4"/>
  </w:style>
  <w:style w:type="paragraph" w:customStyle="1" w:styleId="C9C8C15C0A1741C5A2F79AADB3C76D70">
    <w:name w:val="C9C8C15C0A1741C5A2F79AADB3C76D70"/>
    <w:rsid w:val="0094449D"/>
  </w:style>
  <w:style w:type="paragraph" w:customStyle="1" w:styleId="77D32CB0D3F1430DA29B734CA8DC80B1">
    <w:name w:val="77D32CB0D3F1430DA29B734CA8DC80B1"/>
    <w:rsid w:val="00EF64D8"/>
  </w:style>
  <w:style w:type="paragraph" w:customStyle="1" w:styleId="5B45C9A2A4AD419C99F91FC559CBD227">
    <w:name w:val="5B45C9A2A4AD419C99F91FC559CBD227"/>
    <w:rsid w:val="00EF64D8"/>
  </w:style>
  <w:style w:type="paragraph" w:customStyle="1" w:styleId="3A9CC40344974BF1AE2CE70BADF7F51C">
    <w:name w:val="3A9CC40344974BF1AE2CE70BADF7F51C"/>
    <w:rsid w:val="00EF64D8"/>
  </w:style>
  <w:style w:type="paragraph" w:customStyle="1" w:styleId="D99164B6CAAA48B09EF096A334E52534">
    <w:name w:val="D99164B6CAAA48B09EF096A334E52534"/>
    <w:rsid w:val="00EF64D8"/>
  </w:style>
  <w:style w:type="paragraph" w:customStyle="1" w:styleId="705E2565AB794074B184989062D9A587">
    <w:name w:val="705E2565AB794074B184989062D9A587"/>
    <w:rsid w:val="00EF64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do Nascimento de Souza Rocha</dc:creator>
  <cp:keywords/>
  <dc:description/>
  <cp:lastModifiedBy>Erika do Nascimento de Souza Rocha</cp:lastModifiedBy>
  <cp:revision>20</cp:revision>
  <cp:lastPrinted>2025-12-03T14:50:00Z</cp:lastPrinted>
  <dcterms:created xsi:type="dcterms:W3CDTF">2026-03-10T18:20:00Z</dcterms:created>
  <dcterms:modified xsi:type="dcterms:W3CDTF">2026-06-03T15:58:00Z</dcterms:modified>
</cp:coreProperties>
</file>